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5226" w14:textId="77777777" w:rsidR="00C6241B" w:rsidRDefault="00C6241B" w:rsidP="00C6241B">
      <w:pPr>
        <w:pBdr>
          <w:bottom w:val="thinThickSmallGap" w:sz="18" w:space="1" w:color="auto"/>
        </w:pBdr>
        <w:jc w:val="center"/>
        <w:rPr>
          <w:sz w:val="36"/>
        </w:rPr>
      </w:pPr>
      <w:r w:rsidRPr="00C6241B">
        <w:rPr>
          <w:sz w:val="36"/>
        </w:rPr>
        <w:t>16 Week Mythology Calendar</w:t>
      </w:r>
    </w:p>
    <w:p w14:paraId="09DA9E9F" w14:textId="77777777" w:rsidR="00610DF8" w:rsidRPr="00A433AD" w:rsidRDefault="00610DF8" w:rsidP="00610DF8">
      <w:pPr>
        <w:ind w:firstLine="720"/>
        <w:rPr>
          <w:sz w:val="20"/>
          <w:szCs w:val="20"/>
        </w:rPr>
      </w:pPr>
      <w:r w:rsidRPr="00A433AD">
        <w:rPr>
          <w:sz w:val="20"/>
          <w:szCs w:val="20"/>
        </w:rPr>
        <w:t>* Note changes or additions may be made in class or via email</w:t>
      </w:r>
    </w:p>
    <w:p w14:paraId="2518FEB0" w14:textId="77777777" w:rsidR="00610DF8" w:rsidRPr="00A433AD" w:rsidRDefault="00610DF8" w:rsidP="00610DF8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>* You are responsible for keep track of when assignments are due, and I don’t except late work!</w:t>
      </w:r>
    </w:p>
    <w:p w14:paraId="4FA824A0" w14:textId="77777777" w:rsidR="00610DF8" w:rsidRPr="00A433AD" w:rsidRDefault="00610DF8" w:rsidP="00610DF8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 xml:space="preserve">* Even if we get behind in the topics we are </w:t>
      </w:r>
      <w:proofErr w:type="spellStart"/>
      <w:r w:rsidRPr="00A433AD">
        <w:rPr>
          <w:sz w:val="20"/>
          <w:szCs w:val="20"/>
        </w:rPr>
        <w:t>suppose to</w:t>
      </w:r>
      <w:proofErr w:type="spellEnd"/>
      <w:r w:rsidRPr="00A433AD">
        <w:rPr>
          <w:sz w:val="20"/>
          <w:szCs w:val="20"/>
        </w:rPr>
        <w:t xml:space="preserve"> cover, keep up with the scheduled readings. Quiz dates and pages will not change.</w:t>
      </w:r>
    </w:p>
    <w:p w14:paraId="14A109D4" w14:textId="77777777" w:rsidR="00610DF8" w:rsidRPr="00A433AD" w:rsidRDefault="00610DF8" w:rsidP="00610DF8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>*You are expected to be</w:t>
      </w:r>
      <w:r>
        <w:rPr>
          <w:sz w:val="20"/>
          <w:szCs w:val="20"/>
        </w:rPr>
        <w:t xml:space="preserve"> in class and cannot make up in-</w:t>
      </w:r>
      <w:r w:rsidRPr="00A433AD">
        <w:rPr>
          <w:sz w:val="20"/>
          <w:szCs w:val="20"/>
        </w:rPr>
        <w:t>class assignments</w:t>
      </w:r>
      <w:r>
        <w:rPr>
          <w:sz w:val="20"/>
          <w:szCs w:val="20"/>
        </w:rPr>
        <w:t>.</w:t>
      </w:r>
    </w:p>
    <w:p w14:paraId="53C2D091" w14:textId="77777777" w:rsidR="00C6241B" w:rsidRDefault="00C6241B" w:rsidP="00C6241B">
      <w:pPr>
        <w:rPr>
          <w:sz w:val="28"/>
        </w:rPr>
      </w:pPr>
    </w:p>
    <w:p w14:paraId="43E9979A" w14:textId="6AFAF783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1</w:t>
      </w:r>
      <w:r w:rsidR="00502170">
        <w:rPr>
          <w:b/>
          <w:u w:val="single"/>
        </w:rPr>
        <w:t xml:space="preserve">: </w:t>
      </w:r>
      <w:r w:rsidR="00571718" w:rsidRPr="00571718">
        <w:rPr>
          <w:u w:val="single"/>
        </w:rPr>
        <w:t xml:space="preserve">Aug </w:t>
      </w:r>
      <w:r w:rsidR="00E42333">
        <w:rPr>
          <w:u w:val="single"/>
        </w:rPr>
        <w:t>29 to 31</w:t>
      </w:r>
    </w:p>
    <w:p w14:paraId="6F66C17C" w14:textId="77777777" w:rsidR="00C6241B" w:rsidRPr="00311F8E" w:rsidRDefault="00260652" w:rsidP="00C6241B">
      <w:pPr>
        <w:rPr>
          <w:b/>
        </w:rPr>
      </w:pPr>
      <w:r w:rsidRPr="00311F8E">
        <w:rPr>
          <w:b/>
        </w:rPr>
        <w:t xml:space="preserve">Review Syllabus </w:t>
      </w:r>
    </w:p>
    <w:p w14:paraId="745EF792" w14:textId="77777777" w:rsidR="001B2727" w:rsidRPr="00311F8E" w:rsidRDefault="001B2727" w:rsidP="00C6241B">
      <w:pPr>
        <w:rPr>
          <w:b/>
        </w:rPr>
      </w:pPr>
      <w:r w:rsidRPr="00311F8E">
        <w:rPr>
          <w:b/>
        </w:rPr>
        <w:t>Topics:</w:t>
      </w:r>
    </w:p>
    <w:p w14:paraId="695F1D6B" w14:textId="77777777" w:rsidR="001B2727" w:rsidRPr="00311F8E" w:rsidRDefault="001B2727" w:rsidP="001B2727">
      <w:pPr>
        <w:ind w:firstLine="720"/>
      </w:pPr>
      <w:r w:rsidRPr="00311F8E">
        <w:t>Intro to Civilizations</w:t>
      </w:r>
    </w:p>
    <w:p w14:paraId="45404389" w14:textId="77777777" w:rsidR="001B2727" w:rsidRPr="00311F8E" w:rsidRDefault="001B2727" w:rsidP="001B2727">
      <w:pPr>
        <w:ind w:firstLine="720"/>
      </w:pPr>
      <w:r w:rsidRPr="00311F8E">
        <w:t>Intro to Myth</w:t>
      </w:r>
    </w:p>
    <w:p w14:paraId="7A8EA7F9" w14:textId="77777777" w:rsidR="001B2727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311F8E">
        <w:t xml:space="preserve"> Comparative Mythology: </w:t>
      </w:r>
      <w:r w:rsidR="00231592">
        <w:t>pages 1 to 3</w:t>
      </w:r>
    </w:p>
    <w:p w14:paraId="7534A285" w14:textId="77777777" w:rsidR="00C6241B" w:rsidRPr="00311F8E" w:rsidRDefault="00C6241B" w:rsidP="00C6241B"/>
    <w:p w14:paraId="282B859E" w14:textId="4AB64BA1" w:rsidR="00610DF8" w:rsidRDefault="00C6241B" w:rsidP="00C6241B">
      <w:pPr>
        <w:rPr>
          <w:u w:val="single"/>
        </w:rPr>
      </w:pPr>
      <w:r w:rsidRPr="00311F8E">
        <w:rPr>
          <w:b/>
          <w:u w:val="single"/>
        </w:rPr>
        <w:t>Week 2</w:t>
      </w:r>
      <w:r w:rsidR="00502170">
        <w:rPr>
          <w:b/>
          <w:u w:val="single"/>
        </w:rPr>
        <w:t xml:space="preserve">: </w:t>
      </w:r>
      <w:r w:rsidR="00571718">
        <w:rPr>
          <w:u w:val="single"/>
        </w:rPr>
        <w:t xml:space="preserve">Sept </w:t>
      </w:r>
      <w:r w:rsidR="00576DDD">
        <w:rPr>
          <w:u w:val="single"/>
        </w:rPr>
        <w:t>5 to 7</w:t>
      </w:r>
      <w:r w:rsidR="00AA0B86">
        <w:rPr>
          <w:u w:val="single"/>
        </w:rPr>
        <w:t xml:space="preserve"> </w:t>
      </w:r>
    </w:p>
    <w:p w14:paraId="64EB19A9" w14:textId="77777777" w:rsidR="001B2727" w:rsidRPr="00311F8E" w:rsidRDefault="001B2727" w:rsidP="00C6241B">
      <w:r w:rsidRPr="00311F8E">
        <w:rPr>
          <w:b/>
        </w:rPr>
        <w:t>Topics</w:t>
      </w:r>
      <w:r w:rsidRPr="00311F8E">
        <w:t xml:space="preserve">: </w:t>
      </w:r>
    </w:p>
    <w:p w14:paraId="32C75B91" w14:textId="77777777" w:rsidR="00FC0FC1" w:rsidRDefault="00FC0FC1" w:rsidP="00FC0FC1">
      <w:pPr>
        <w:ind w:firstLine="720"/>
      </w:pPr>
      <w:r w:rsidRPr="00311F8E">
        <w:t>Intro to Myth</w:t>
      </w:r>
    </w:p>
    <w:p w14:paraId="5A08307C" w14:textId="77777777" w:rsidR="00E24485" w:rsidRDefault="00E24485" w:rsidP="001B2727">
      <w:pPr>
        <w:ind w:firstLine="720"/>
      </w:pPr>
      <w:r>
        <w:t>Pantheons</w:t>
      </w:r>
      <w:r w:rsidRPr="00311F8E">
        <w:t xml:space="preserve"> </w:t>
      </w:r>
    </w:p>
    <w:p w14:paraId="48AE146B" w14:textId="77777777" w:rsidR="001B2727" w:rsidRPr="00311F8E" w:rsidRDefault="001B2727" w:rsidP="001B2727">
      <w:pPr>
        <w:ind w:firstLine="720"/>
      </w:pPr>
      <w:r w:rsidRPr="00311F8E">
        <w:t>Creation Myths</w:t>
      </w:r>
    </w:p>
    <w:p w14:paraId="01CFFEE7" w14:textId="77777777" w:rsidR="001B2727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231592">
        <w:t xml:space="preserve"> Comparative Mythology: pages 5 to 37</w:t>
      </w:r>
    </w:p>
    <w:p w14:paraId="2DBF8EA8" w14:textId="77777777" w:rsidR="00C6241B" w:rsidRPr="00311F8E" w:rsidRDefault="00C6241B" w:rsidP="00C6241B"/>
    <w:p w14:paraId="4873E178" w14:textId="287D392E" w:rsidR="00610DF8" w:rsidRDefault="00C6241B" w:rsidP="00C6241B">
      <w:pPr>
        <w:rPr>
          <w:u w:val="single"/>
        </w:rPr>
      </w:pPr>
      <w:r w:rsidRPr="00311F8E">
        <w:rPr>
          <w:b/>
          <w:u w:val="single"/>
        </w:rPr>
        <w:t>Week 3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Sept </w:t>
      </w:r>
      <w:r w:rsidR="00576DDD">
        <w:rPr>
          <w:u w:val="single"/>
        </w:rPr>
        <w:t>12 to 14</w:t>
      </w:r>
    </w:p>
    <w:p w14:paraId="389C5F26" w14:textId="77777777" w:rsidR="001B2727" w:rsidRPr="00311F8E" w:rsidRDefault="001B2727" w:rsidP="00C6241B">
      <w:r w:rsidRPr="00311F8E">
        <w:rPr>
          <w:b/>
        </w:rPr>
        <w:t>Topics</w:t>
      </w:r>
      <w:r w:rsidRPr="00311F8E">
        <w:t>:</w:t>
      </w:r>
    </w:p>
    <w:p w14:paraId="077A8E15" w14:textId="77777777" w:rsidR="00FC0FC1" w:rsidRPr="00311F8E" w:rsidRDefault="00FC0FC1" w:rsidP="00FC0FC1">
      <w:pPr>
        <w:ind w:firstLine="720"/>
      </w:pPr>
      <w:r w:rsidRPr="00311F8E">
        <w:t>Creation Myths</w:t>
      </w:r>
    </w:p>
    <w:p w14:paraId="37592CB5" w14:textId="77777777" w:rsidR="00C6241B" w:rsidRPr="00311F8E" w:rsidRDefault="00E24485" w:rsidP="00E24485">
      <w:pPr>
        <w:ind w:firstLine="720"/>
      </w:pPr>
      <w:r w:rsidRPr="00311F8E">
        <w:t>Flood Myths</w:t>
      </w:r>
      <w:r>
        <w:t xml:space="preserve"> - </w:t>
      </w:r>
      <w:r w:rsidRPr="00311F8E">
        <w:t>(In Class Assignment</w:t>
      </w:r>
      <w:r>
        <w:t>. Bring your book</w:t>
      </w:r>
      <w:r w:rsidRPr="00311F8E">
        <w:t xml:space="preserve"> </w:t>
      </w:r>
      <w:r>
        <w:t>pages 43 to 59</w:t>
      </w:r>
      <w:r w:rsidRPr="00311F8E">
        <w:t>– No Make Ups)</w:t>
      </w:r>
    </w:p>
    <w:p w14:paraId="17F32041" w14:textId="77777777" w:rsidR="001B2727" w:rsidRPr="00311F8E" w:rsidRDefault="001B2727" w:rsidP="00C6241B">
      <w:r w:rsidRPr="00311F8E">
        <w:tab/>
        <w:t>Afterlife – Focus on Egypt</w:t>
      </w:r>
    </w:p>
    <w:p w14:paraId="422D1D18" w14:textId="77777777" w:rsidR="001B2727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311F8E">
        <w:t xml:space="preserve"> </w:t>
      </w:r>
      <w:r w:rsidR="007F615D">
        <w:t>Readings will be posted in</w:t>
      </w:r>
      <w:r w:rsidR="00ED4E3E">
        <w:t xml:space="preserve"> BB</w:t>
      </w:r>
      <w:r w:rsidR="007F615D">
        <w:t xml:space="preserve"> in the Reading folder – Apocalypse files</w:t>
      </w:r>
    </w:p>
    <w:p w14:paraId="7CDB4820" w14:textId="77777777" w:rsidR="00C6241B" w:rsidRPr="00311F8E" w:rsidRDefault="00C6241B" w:rsidP="00C6241B"/>
    <w:p w14:paraId="43C4C147" w14:textId="21F1B087" w:rsidR="00C6241B" w:rsidRPr="00311F8E" w:rsidRDefault="00C6241B" w:rsidP="00502170">
      <w:pPr>
        <w:tabs>
          <w:tab w:val="left" w:pos="2160"/>
        </w:tabs>
        <w:rPr>
          <w:b/>
          <w:u w:val="single"/>
        </w:rPr>
      </w:pPr>
      <w:r w:rsidRPr="00311F8E">
        <w:rPr>
          <w:b/>
          <w:u w:val="single"/>
        </w:rPr>
        <w:t>Week 4</w:t>
      </w:r>
      <w:r w:rsidR="00502170">
        <w:rPr>
          <w:b/>
          <w:u w:val="single"/>
        </w:rPr>
        <w:t>:</w:t>
      </w:r>
      <w:r w:rsidR="00502170" w:rsidRPr="00502170">
        <w:rPr>
          <w:u w:val="single"/>
        </w:rPr>
        <w:t xml:space="preserve"> </w:t>
      </w:r>
      <w:r w:rsidR="001A0BB7">
        <w:rPr>
          <w:u w:val="single"/>
        </w:rPr>
        <w:t xml:space="preserve">Sept </w:t>
      </w:r>
      <w:r w:rsidR="00576DDD">
        <w:rPr>
          <w:u w:val="single"/>
        </w:rPr>
        <w:t>19 to 21</w:t>
      </w:r>
    </w:p>
    <w:p w14:paraId="12094C87" w14:textId="77777777" w:rsidR="00C6241B" w:rsidRPr="00311F8E" w:rsidRDefault="001B2727" w:rsidP="00C6241B">
      <w:r w:rsidRPr="00311F8E">
        <w:rPr>
          <w:b/>
        </w:rPr>
        <w:t>Topics</w:t>
      </w:r>
      <w:r w:rsidRPr="00311F8E">
        <w:t>:</w:t>
      </w:r>
    </w:p>
    <w:p w14:paraId="58AF0CE4" w14:textId="77777777" w:rsidR="0070364C" w:rsidRPr="00311F8E" w:rsidRDefault="0070364C" w:rsidP="00C6241B">
      <w:r w:rsidRPr="00311F8E">
        <w:tab/>
        <w:t>Finish Afterlife if needed</w:t>
      </w:r>
    </w:p>
    <w:p w14:paraId="347512CA" w14:textId="77777777" w:rsidR="001B2727" w:rsidRPr="00311F8E" w:rsidRDefault="00BB0E8F" w:rsidP="0070364C">
      <w:pPr>
        <w:ind w:firstLine="720"/>
      </w:pPr>
      <w:r>
        <w:t xml:space="preserve">Apocalypse </w:t>
      </w:r>
    </w:p>
    <w:p w14:paraId="2EC5F06A" w14:textId="77777777" w:rsidR="00ED4E3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Comparative Mythology: pages 65 to 110 – Supreme Beings </w:t>
      </w:r>
    </w:p>
    <w:p w14:paraId="10380242" w14:textId="77777777" w:rsidR="00C6241B" w:rsidRPr="00311F8E" w:rsidRDefault="00C6241B" w:rsidP="00C6241B"/>
    <w:p w14:paraId="618AC5C7" w14:textId="43A4D1DF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5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Sept </w:t>
      </w:r>
      <w:r w:rsidR="00576DDD">
        <w:rPr>
          <w:u w:val="single"/>
        </w:rPr>
        <w:t>26 to 28</w:t>
      </w:r>
    </w:p>
    <w:p w14:paraId="7F9B8A25" w14:textId="77777777" w:rsidR="0070376C" w:rsidRPr="00311F8E" w:rsidRDefault="0070376C" w:rsidP="0070376C">
      <w:r w:rsidRPr="00311F8E">
        <w:rPr>
          <w:b/>
        </w:rPr>
        <w:t>1</w:t>
      </w:r>
      <w:r w:rsidRPr="00311F8E">
        <w:rPr>
          <w:b/>
          <w:vertAlign w:val="superscript"/>
        </w:rPr>
        <w:t>st</w:t>
      </w:r>
      <w:r w:rsidRPr="00311F8E">
        <w:rPr>
          <w:b/>
        </w:rPr>
        <w:t xml:space="preserve"> Exam</w:t>
      </w:r>
      <w:r w:rsidRPr="00311F8E">
        <w:t xml:space="preserve"> on </w:t>
      </w:r>
      <w:proofErr w:type="spellStart"/>
      <w:r w:rsidRPr="00311F8E">
        <w:t>Thur</w:t>
      </w:r>
      <w:proofErr w:type="spellEnd"/>
      <w:r>
        <w:t xml:space="preserve"> (This test will most likely cover Intro to Myths thru Afterlife) </w:t>
      </w:r>
    </w:p>
    <w:p w14:paraId="6A572E14" w14:textId="77777777" w:rsidR="00BB0E8F" w:rsidRDefault="001B2727" w:rsidP="00C6241B">
      <w:r w:rsidRPr="00311F8E">
        <w:rPr>
          <w:b/>
        </w:rPr>
        <w:t>Topic</w:t>
      </w:r>
      <w:r w:rsidRPr="00311F8E">
        <w:t>:</w:t>
      </w:r>
    </w:p>
    <w:p w14:paraId="2FDC5612" w14:textId="77777777" w:rsidR="00FC0FC1" w:rsidRPr="00311F8E" w:rsidRDefault="00FC0FC1" w:rsidP="00FC0FC1">
      <w:pPr>
        <w:ind w:firstLine="720"/>
      </w:pPr>
      <w:r>
        <w:t xml:space="preserve">Apocalypse </w:t>
      </w:r>
    </w:p>
    <w:p w14:paraId="7D87E949" w14:textId="77777777" w:rsidR="001B2727" w:rsidRPr="00311F8E" w:rsidRDefault="0070364C" w:rsidP="00BB0E8F">
      <w:pPr>
        <w:ind w:firstLine="720"/>
      </w:pPr>
      <w:r w:rsidRPr="00311F8E">
        <w:t>Archetypes</w:t>
      </w:r>
    </w:p>
    <w:p w14:paraId="1BC4DDD1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Comparative Mythology: pages 111 to 150 – Great Mother Goddesses </w:t>
      </w:r>
    </w:p>
    <w:p w14:paraId="64E0F29D" w14:textId="77777777" w:rsidR="00C6241B" w:rsidRPr="00311F8E" w:rsidRDefault="00C6241B" w:rsidP="00C6241B"/>
    <w:p w14:paraId="384EAC14" w14:textId="110BBDEA" w:rsidR="00C6241B" w:rsidRDefault="00C6241B" w:rsidP="00C6241B">
      <w:pPr>
        <w:rPr>
          <w:u w:val="single"/>
        </w:rPr>
      </w:pPr>
      <w:r w:rsidRPr="00311F8E">
        <w:rPr>
          <w:b/>
          <w:u w:val="single"/>
        </w:rPr>
        <w:t>Week 6</w:t>
      </w:r>
      <w:r w:rsidR="00502170">
        <w:rPr>
          <w:b/>
          <w:u w:val="single"/>
        </w:rPr>
        <w:t xml:space="preserve">: </w:t>
      </w:r>
      <w:r w:rsidR="00571718">
        <w:rPr>
          <w:u w:val="single"/>
        </w:rPr>
        <w:t xml:space="preserve">Oct </w:t>
      </w:r>
      <w:r w:rsidR="00576DDD">
        <w:rPr>
          <w:u w:val="single"/>
        </w:rPr>
        <w:t>3 to 5</w:t>
      </w:r>
      <w:r w:rsidR="00AA0B86">
        <w:rPr>
          <w:u w:val="single"/>
        </w:rPr>
        <w:t xml:space="preserve"> </w:t>
      </w:r>
    </w:p>
    <w:p w14:paraId="5F342C9A" w14:textId="77777777" w:rsidR="0070376C" w:rsidRDefault="0070376C" w:rsidP="0070376C">
      <w:r w:rsidRPr="00311F8E">
        <w:rPr>
          <w:b/>
        </w:rPr>
        <w:t>Topic</w:t>
      </w:r>
      <w:r w:rsidRPr="00311F8E">
        <w:t>:</w:t>
      </w:r>
    </w:p>
    <w:p w14:paraId="6F9FFB04" w14:textId="77777777" w:rsidR="0070376C" w:rsidRDefault="0070376C" w:rsidP="0070376C">
      <w:pPr>
        <w:ind w:firstLine="720"/>
      </w:pPr>
      <w:r>
        <w:t xml:space="preserve">Finish Archetypes </w:t>
      </w:r>
    </w:p>
    <w:p w14:paraId="33019815" w14:textId="77777777" w:rsidR="0070376C" w:rsidRPr="00502170" w:rsidRDefault="0070376C" w:rsidP="00C6241B">
      <w:pPr>
        <w:rPr>
          <w:u w:val="single"/>
        </w:rPr>
      </w:pPr>
    </w:p>
    <w:p w14:paraId="03472889" w14:textId="676DB7F2" w:rsidR="001B2727" w:rsidRPr="00311F8E" w:rsidRDefault="0070364C" w:rsidP="00C6241B">
      <w:r w:rsidRPr="00311F8E">
        <w:tab/>
      </w:r>
    </w:p>
    <w:p w14:paraId="5D73A280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Comparative Mythology: pages 157 to 175 – Dying Gods</w:t>
      </w:r>
    </w:p>
    <w:p w14:paraId="593F5B70" w14:textId="77777777" w:rsidR="00C6241B" w:rsidRPr="00311F8E" w:rsidRDefault="00C6241B" w:rsidP="00C6241B"/>
    <w:p w14:paraId="150316EC" w14:textId="25FDF56E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7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Oct </w:t>
      </w:r>
      <w:r w:rsidR="00576DDD">
        <w:rPr>
          <w:u w:val="single"/>
        </w:rPr>
        <w:t>10 to 12</w:t>
      </w:r>
    </w:p>
    <w:p w14:paraId="7C2D0E98" w14:textId="7C9B5BB3" w:rsidR="002011B0" w:rsidRDefault="002011B0" w:rsidP="002011B0">
      <w:pPr>
        <w:rPr>
          <w:b/>
        </w:rPr>
      </w:pPr>
      <w:r w:rsidRPr="005F10CF">
        <w:rPr>
          <w:b/>
        </w:rPr>
        <w:t>Coll</w:t>
      </w:r>
      <w:r>
        <w:rPr>
          <w:b/>
        </w:rPr>
        <w:t>ege Night Lake Nona</w:t>
      </w:r>
      <w:r w:rsidRPr="005F10CF">
        <w:rPr>
          <w:b/>
        </w:rPr>
        <w:t xml:space="preserve"> Campus</w:t>
      </w:r>
      <w:r>
        <w:rPr>
          <w:b/>
        </w:rPr>
        <w:t xml:space="preserve"> – No Class Oct 12</w:t>
      </w:r>
    </w:p>
    <w:p w14:paraId="76735F2A" w14:textId="77777777" w:rsidR="0070376C" w:rsidRPr="00311F8E" w:rsidRDefault="0070376C" w:rsidP="0070376C">
      <w:r w:rsidRPr="00311F8E">
        <w:rPr>
          <w:b/>
        </w:rPr>
        <w:t>Topic</w:t>
      </w:r>
      <w:r w:rsidRPr="00311F8E">
        <w:t>:</w:t>
      </w:r>
    </w:p>
    <w:p w14:paraId="4316C086" w14:textId="77777777" w:rsidR="0070376C" w:rsidRDefault="0070376C" w:rsidP="0070376C">
      <w:r w:rsidRPr="00311F8E">
        <w:tab/>
        <w:t xml:space="preserve">In Class Assignment </w:t>
      </w:r>
      <w:r>
        <w:t xml:space="preserve">starting Thurs if needed </w:t>
      </w:r>
      <w:r w:rsidRPr="00311F8E">
        <w:t xml:space="preserve">for </w:t>
      </w:r>
      <w:proofErr w:type="gramStart"/>
      <w:r w:rsidRPr="00311F8E">
        <w:t xml:space="preserve">Gods </w:t>
      </w:r>
      <w:r>
        <w:t xml:space="preserve"> –</w:t>
      </w:r>
      <w:proofErr w:type="gramEnd"/>
      <w:r>
        <w:t xml:space="preserve"> Cannot be made up!!</w:t>
      </w:r>
      <w:r w:rsidRPr="00311F8E">
        <w:t>)</w:t>
      </w:r>
    </w:p>
    <w:p w14:paraId="41B885E8" w14:textId="681CD351" w:rsidR="00612F1D" w:rsidRPr="00311F8E" w:rsidRDefault="00612F1D" w:rsidP="0070376C">
      <w:r>
        <w:t xml:space="preserve">_____ Submit Gods/Goddess Questions for test </w:t>
      </w:r>
    </w:p>
    <w:p w14:paraId="21DEC686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Comparative Mythology: pages 181 to 200 – Trickster Gods</w:t>
      </w:r>
    </w:p>
    <w:p w14:paraId="42B9B2D1" w14:textId="77777777" w:rsidR="00C6241B" w:rsidRPr="00311F8E" w:rsidRDefault="00C6241B" w:rsidP="00C6241B"/>
    <w:p w14:paraId="7DA3F7CF" w14:textId="6BEBB153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8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Oct </w:t>
      </w:r>
      <w:r w:rsidR="00576DDD">
        <w:rPr>
          <w:u w:val="single"/>
        </w:rPr>
        <w:t>17 to 19</w:t>
      </w:r>
    </w:p>
    <w:p w14:paraId="527E7FEF" w14:textId="77777777" w:rsidR="009F0B45" w:rsidRPr="00311F8E" w:rsidRDefault="009F0B45" w:rsidP="009F0B45">
      <w:pPr>
        <w:rPr>
          <w:b/>
        </w:rPr>
      </w:pPr>
      <w:r>
        <w:rPr>
          <w:b/>
        </w:rPr>
        <w:t xml:space="preserve">Paper is due Thurs (5 points off every day it is late and will NOT be accepted after the grace period). </w:t>
      </w:r>
    </w:p>
    <w:p w14:paraId="2D1324FB" w14:textId="77777777" w:rsidR="009F0B45" w:rsidRDefault="009F0B45" w:rsidP="00C215E4">
      <w:pPr>
        <w:rPr>
          <w:b/>
        </w:rPr>
      </w:pPr>
      <w:bookmarkStart w:id="0" w:name="_GoBack"/>
      <w:bookmarkEnd w:id="0"/>
    </w:p>
    <w:p w14:paraId="0042E46A" w14:textId="77777777" w:rsidR="00C215E4" w:rsidRDefault="00C215E4" w:rsidP="00C215E4">
      <w:r w:rsidRPr="00311F8E">
        <w:rPr>
          <w:b/>
        </w:rPr>
        <w:t>Topic/Movie</w:t>
      </w:r>
      <w:r w:rsidRPr="00311F8E">
        <w:t>:</w:t>
      </w:r>
      <w:r>
        <w:t xml:space="preserve"> </w:t>
      </w:r>
    </w:p>
    <w:p w14:paraId="7B2EF2FF" w14:textId="77777777" w:rsidR="00C215E4" w:rsidRPr="00311F8E" w:rsidRDefault="00C215E4" w:rsidP="00C215E4">
      <w:pPr>
        <w:ind w:firstLine="720"/>
      </w:pPr>
      <w:r>
        <w:t>Thor Movie</w:t>
      </w:r>
    </w:p>
    <w:p w14:paraId="02E565F5" w14:textId="77777777" w:rsidR="005571C7" w:rsidRPr="00311F8E" w:rsidRDefault="005571C7" w:rsidP="005571C7">
      <w:pPr>
        <w:ind w:firstLine="720"/>
      </w:pPr>
      <w:r w:rsidRPr="00311F8E">
        <w:t>What is a Hero</w:t>
      </w:r>
    </w:p>
    <w:p w14:paraId="6DBFD1FA" w14:textId="77777777" w:rsidR="001B2727" w:rsidRPr="00311F8E" w:rsidRDefault="001B2727" w:rsidP="00A21B3C">
      <w:r w:rsidRPr="00311F8E">
        <w:rPr>
          <w:b/>
        </w:rPr>
        <w:t>Reading</w:t>
      </w:r>
      <w:r w:rsidR="00A21B3C" w:rsidRPr="00311F8E">
        <w:t>:</w:t>
      </w:r>
      <w:r w:rsidR="00003F7B" w:rsidRPr="00003F7B">
        <w:t xml:space="preserve"> </w:t>
      </w:r>
      <w:r w:rsidR="00003F7B">
        <w:t>Readings will be posted on BB</w:t>
      </w:r>
      <w:r w:rsidR="00C215E4">
        <w:t xml:space="preserve"> – Thor readings</w:t>
      </w:r>
    </w:p>
    <w:p w14:paraId="37B5045F" w14:textId="77777777" w:rsidR="00E24485" w:rsidRPr="00311F8E" w:rsidRDefault="00E24485" w:rsidP="00C6241B"/>
    <w:p w14:paraId="5273ECBB" w14:textId="047CD75D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9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Oct </w:t>
      </w:r>
      <w:r w:rsidR="00576DDD">
        <w:rPr>
          <w:u w:val="single"/>
        </w:rPr>
        <w:t>24 to 26</w:t>
      </w:r>
    </w:p>
    <w:p w14:paraId="56E78870" w14:textId="77777777" w:rsidR="00A21B3C" w:rsidRPr="00311F8E" w:rsidRDefault="00576F1F" w:rsidP="00A21B3C">
      <w:pPr>
        <w:rPr>
          <w:b/>
        </w:rPr>
      </w:pPr>
      <w:r w:rsidRPr="00311F8E">
        <w:rPr>
          <w:b/>
        </w:rPr>
        <w:t>Topic/Movie</w:t>
      </w:r>
      <w:r w:rsidR="001B2727" w:rsidRPr="00311F8E">
        <w:rPr>
          <w:b/>
        </w:rPr>
        <w:t>:</w:t>
      </w:r>
      <w:r w:rsidR="00A21B3C" w:rsidRPr="00311F8E">
        <w:rPr>
          <w:b/>
        </w:rPr>
        <w:t xml:space="preserve"> </w:t>
      </w:r>
    </w:p>
    <w:p w14:paraId="0024D653" w14:textId="77777777" w:rsidR="00A21B3C" w:rsidRPr="00311F8E" w:rsidRDefault="00A21B3C" w:rsidP="00A21B3C">
      <w:pPr>
        <w:ind w:firstLine="720"/>
      </w:pPr>
      <w:r w:rsidRPr="00311F8E">
        <w:t>What is a Hero</w:t>
      </w:r>
    </w:p>
    <w:p w14:paraId="16FAB922" w14:textId="77777777" w:rsidR="00FC0FC1" w:rsidRDefault="00A21B3C" w:rsidP="001A0BB7">
      <w:pPr>
        <w:ind w:firstLine="720"/>
      </w:pPr>
      <w:r w:rsidRPr="00311F8E">
        <w:t xml:space="preserve">What is the Hero’s </w:t>
      </w:r>
      <w:r w:rsidR="00E24485" w:rsidRPr="00311F8E">
        <w:t>Journey?</w:t>
      </w:r>
    </w:p>
    <w:p w14:paraId="4E22CAF2" w14:textId="085C9746" w:rsidR="00CE7FF8" w:rsidRPr="001A0BB7" w:rsidRDefault="00CE7FF8" w:rsidP="00CE7FF8">
      <w:pPr>
        <w:ind w:firstLine="720"/>
      </w:pPr>
      <w:r>
        <w:t>Heroes Stories</w:t>
      </w:r>
      <w:r w:rsidRPr="00311F8E">
        <w:t xml:space="preserve"> - Hercules</w:t>
      </w:r>
    </w:p>
    <w:p w14:paraId="6255AB0B" w14:textId="1AFAD830" w:rsidR="00FC0FC1" w:rsidRPr="00311F8E" w:rsidRDefault="00FC0FC1" w:rsidP="00FC0FC1">
      <w:r w:rsidRPr="00311F8E">
        <w:rPr>
          <w:b/>
        </w:rPr>
        <w:t>Assignment:</w:t>
      </w:r>
      <w:r w:rsidRPr="00311F8E">
        <w:t xml:space="preserve"> Thor Movie Assignment. Instructions and r</w:t>
      </w:r>
      <w:r>
        <w:t>eadings</w:t>
      </w:r>
      <w:r w:rsidRPr="00311F8E">
        <w:t xml:space="preserve"> </w:t>
      </w:r>
      <w:r>
        <w:t xml:space="preserve">in </w:t>
      </w:r>
      <w:r w:rsidRPr="00311F8E">
        <w:t>BB</w:t>
      </w:r>
      <w:r>
        <w:t xml:space="preserve">. </w:t>
      </w:r>
      <w:r w:rsidR="001A0BB7">
        <w:t xml:space="preserve">Discussion will be done in BB. </w:t>
      </w:r>
      <w:r w:rsidR="0080446E">
        <w:t xml:space="preserve">Original comments by Wed 11:59PM and 2 Comments on peers’ posts due Friday 11:59 PM. </w:t>
      </w:r>
    </w:p>
    <w:p w14:paraId="10B01087" w14:textId="77777777" w:rsidR="00D729A6" w:rsidRPr="00ED4E3E" w:rsidRDefault="00D729A6" w:rsidP="00D729A6">
      <w:r w:rsidRPr="00311F8E">
        <w:rPr>
          <w:b/>
        </w:rPr>
        <w:t>Reading:</w:t>
      </w:r>
      <w:r>
        <w:rPr>
          <w:b/>
        </w:rPr>
        <w:t xml:space="preserve"> </w:t>
      </w:r>
      <w:r>
        <w:t>Comparative Mythology: pages 203 to 220</w:t>
      </w:r>
    </w:p>
    <w:p w14:paraId="10CB30BF" w14:textId="77777777" w:rsidR="00C6241B" w:rsidRPr="00311F8E" w:rsidRDefault="00C6241B" w:rsidP="00C6241B"/>
    <w:p w14:paraId="4BC8B78F" w14:textId="7EEA2236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10</w:t>
      </w:r>
      <w:r w:rsidR="00502170">
        <w:rPr>
          <w:b/>
          <w:u w:val="single"/>
        </w:rPr>
        <w:t xml:space="preserve">: </w:t>
      </w:r>
      <w:r w:rsidR="00576DDD">
        <w:rPr>
          <w:u w:val="single"/>
        </w:rPr>
        <w:t>Oct 31 to Nov 2</w:t>
      </w:r>
    </w:p>
    <w:p w14:paraId="64FCA043" w14:textId="0480AFB9" w:rsidR="00C215E4" w:rsidRDefault="00C215E4" w:rsidP="00C6241B">
      <w:pPr>
        <w:rPr>
          <w:b/>
        </w:rPr>
      </w:pPr>
      <w:r w:rsidRPr="00311F8E">
        <w:rPr>
          <w:b/>
        </w:rPr>
        <w:t>2</w:t>
      </w:r>
      <w:r w:rsidRPr="00311F8E">
        <w:rPr>
          <w:b/>
          <w:vertAlign w:val="superscript"/>
        </w:rPr>
        <w:t>nd</w:t>
      </w:r>
      <w:r w:rsidRPr="00311F8E">
        <w:rPr>
          <w:b/>
        </w:rPr>
        <w:t xml:space="preserve"> Exam </w:t>
      </w:r>
      <w:proofErr w:type="spellStart"/>
      <w:r w:rsidR="001061E6">
        <w:rPr>
          <w:b/>
        </w:rPr>
        <w:t>Thur</w:t>
      </w:r>
      <w:proofErr w:type="spellEnd"/>
      <w:r>
        <w:rPr>
          <w:b/>
        </w:rPr>
        <w:t xml:space="preserve"> </w:t>
      </w:r>
      <w:r w:rsidR="001A0BB7">
        <w:rPr>
          <w:b/>
        </w:rPr>
        <w:t xml:space="preserve">(This will cover Apocalypse, </w:t>
      </w:r>
      <w:r w:rsidR="00AA0B86">
        <w:rPr>
          <w:b/>
        </w:rPr>
        <w:t>Gods</w:t>
      </w:r>
      <w:r w:rsidR="001A0BB7">
        <w:rPr>
          <w:b/>
        </w:rPr>
        <w:t xml:space="preserve">, and Archetypes) </w:t>
      </w:r>
    </w:p>
    <w:p w14:paraId="46A0BFD6" w14:textId="77777777" w:rsidR="001B2727" w:rsidRPr="00311F8E" w:rsidRDefault="00576F1F" w:rsidP="00C6241B">
      <w:r w:rsidRPr="00311F8E">
        <w:rPr>
          <w:b/>
        </w:rPr>
        <w:t>Topic/Movie</w:t>
      </w:r>
      <w:r w:rsidR="001B2727" w:rsidRPr="00311F8E">
        <w:t>:</w:t>
      </w:r>
    </w:p>
    <w:p w14:paraId="02EB057F" w14:textId="77777777" w:rsidR="001B2727" w:rsidRDefault="00A21B3C" w:rsidP="00C6241B">
      <w:r w:rsidRPr="00311F8E">
        <w:tab/>
        <w:t>Heroes Stories</w:t>
      </w:r>
      <w:r w:rsidR="001A0BB7">
        <w:t xml:space="preserve"> </w:t>
      </w:r>
      <w:r w:rsidRPr="00311F8E">
        <w:t>– King Arthur</w:t>
      </w:r>
    </w:p>
    <w:p w14:paraId="3E729FBD" w14:textId="77777777" w:rsidR="00571718" w:rsidRDefault="00571718" w:rsidP="00571718">
      <w:pPr>
        <w:ind w:firstLine="720"/>
      </w:pPr>
      <w:r>
        <w:t>Heroes Stories– Buddha</w:t>
      </w:r>
    </w:p>
    <w:p w14:paraId="1A22A723" w14:textId="5DC835A1" w:rsidR="00571718" w:rsidRDefault="00571718" w:rsidP="00571718">
      <w:pPr>
        <w:ind w:firstLine="720"/>
      </w:pPr>
      <w:r>
        <w:t xml:space="preserve">Short Historic Buddha video – Story of India </w:t>
      </w:r>
    </w:p>
    <w:p w14:paraId="58980CB8" w14:textId="77777777" w:rsidR="00571718" w:rsidRDefault="00571718" w:rsidP="00571718">
      <w:pPr>
        <w:ind w:firstLine="720"/>
      </w:pPr>
      <w:r w:rsidRPr="00311F8E">
        <w:t>Heroes Stories</w:t>
      </w:r>
      <w:r>
        <w:t xml:space="preserve"> – If time </w:t>
      </w:r>
      <w:r w:rsidRPr="00FC0FC1">
        <w:rPr>
          <w:rStyle w:val="Emphasis"/>
          <w:i w:val="0"/>
        </w:rPr>
        <w:t>Perseus</w:t>
      </w:r>
      <w:r>
        <w:rPr>
          <w:rStyle w:val="Emphasis"/>
          <w:i w:val="0"/>
        </w:rPr>
        <w:t xml:space="preserve"> </w:t>
      </w:r>
      <w:r>
        <w:t>/ T</w:t>
      </w:r>
      <w:r w:rsidRPr="00FC0FC1">
        <w:t>heseus</w:t>
      </w:r>
      <w:r>
        <w:t xml:space="preserve"> </w:t>
      </w:r>
    </w:p>
    <w:p w14:paraId="2C587548" w14:textId="77777777" w:rsidR="00571718" w:rsidRPr="00311F8E" w:rsidRDefault="00571718" w:rsidP="00571718"/>
    <w:p w14:paraId="5C804732" w14:textId="77777777" w:rsidR="00FC0FC1" w:rsidRPr="00ED4E3E" w:rsidRDefault="00FC0FC1" w:rsidP="00FC0FC1">
      <w:r w:rsidRPr="00311F8E">
        <w:rPr>
          <w:b/>
        </w:rPr>
        <w:t>Reading:</w:t>
      </w:r>
      <w:r>
        <w:rPr>
          <w:b/>
        </w:rPr>
        <w:t xml:space="preserve"> </w:t>
      </w:r>
      <w:r w:rsidR="00D729A6">
        <w:t>TBA</w:t>
      </w:r>
    </w:p>
    <w:p w14:paraId="2CE9369A" w14:textId="77777777" w:rsidR="00C6241B" w:rsidRPr="00311F8E" w:rsidRDefault="00C6241B" w:rsidP="00C6241B"/>
    <w:p w14:paraId="1CEF0C49" w14:textId="47937017" w:rsidR="00C6241B" w:rsidRPr="00502170" w:rsidRDefault="00C6241B" w:rsidP="00C6241B">
      <w:pPr>
        <w:rPr>
          <w:u w:val="single"/>
        </w:rPr>
      </w:pPr>
      <w:r w:rsidRPr="00311F8E">
        <w:rPr>
          <w:b/>
          <w:u w:val="single"/>
        </w:rPr>
        <w:t>Week 11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Nov </w:t>
      </w:r>
      <w:r w:rsidR="00576DDD">
        <w:rPr>
          <w:u w:val="single"/>
        </w:rPr>
        <w:t>7 to 9</w:t>
      </w:r>
    </w:p>
    <w:p w14:paraId="7570E293" w14:textId="77777777" w:rsidR="00576F1F" w:rsidRPr="00311F8E" w:rsidRDefault="00576F1F" w:rsidP="00C6241B">
      <w:r w:rsidRPr="00311F8E">
        <w:rPr>
          <w:b/>
        </w:rPr>
        <w:t>Topic/Movie</w:t>
      </w:r>
      <w:r w:rsidR="001B2727" w:rsidRPr="00311F8E">
        <w:t>:</w:t>
      </w:r>
    </w:p>
    <w:p w14:paraId="3DEE44AE" w14:textId="77777777" w:rsidR="001A0BB7" w:rsidRDefault="001A0BB7" w:rsidP="001A0BB7">
      <w:pPr>
        <w:ind w:firstLine="720"/>
      </w:pPr>
      <w:r w:rsidRPr="00311F8E">
        <w:t>Heroes Stories</w:t>
      </w:r>
      <w:r>
        <w:t>– Gilgamesh</w:t>
      </w:r>
      <w:r w:rsidRPr="001A0BB7">
        <w:t xml:space="preserve"> </w:t>
      </w:r>
    </w:p>
    <w:p w14:paraId="6046CB64" w14:textId="77777777" w:rsidR="00571718" w:rsidRDefault="001A0BB7" w:rsidP="00571718">
      <w:pPr>
        <w:ind w:firstLine="720"/>
      </w:pPr>
      <w:r w:rsidRPr="00311F8E">
        <w:t>Heroes Stories</w:t>
      </w:r>
      <w:r w:rsidR="00AA0B86">
        <w:t xml:space="preserve"> - Joan o</w:t>
      </w:r>
      <w:r>
        <w:t>f Arc</w:t>
      </w:r>
      <w:r w:rsidR="00571718" w:rsidRPr="00571718">
        <w:t xml:space="preserve"> </w:t>
      </w:r>
    </w:p>
    <w:p w14:paraId="33A4AAE3" w14:textId="16F5A31B" w:rsidR="00571718" w:rsidRDefault="00571718" w:rsidP="00571718">
      <w:pPr>
        <w:ind w:firstLine="720"/>
      </w:pPr>
      <w:r>
        <w:t xml:space="preserve">If time – Purpose of Greek Tragic theater </w:t>
      </w:r>
    </w:p>
    <w:p w14:paraId="3CBCD784" w14:textId="6D055A4C" w:rsidR="00571718" w:rsidRDefault="00571718" w:rsidP="00311F8E">
      <w:pPr>
        <w:ind w:firstLine="720"/>
      </w:pPr>
      <w:r>
        <w:t>Archeology and Myth</w:t>
      </w:r>
    </w:p>
    <w:p w14:paraId="00C6CB20" w14:textId="4FA91D97" w:rsidR="00EE71F1" w:rsidRPr="00AB5C8D" w:rsidRDefault="001B2727" w:rsidP="00EE71F1">
      <w:r w:rsidRPr="00311F8E">
        <w:rPr>
          <w:b/>
        </w:rPr>
        <w:t>Reading</w:t>
      </w:r>
      <w:r w:rsidRPr="00311F8E">
        <w:t>:</w:t>
      </w:r>
      <w:r w:rsidR="00ED4E3E">
        <w:t xml:space="preserve"> </w:t>
      </w:r>
      <w:r w:rsidR="00D729A6">
        <w:t>TBA</w:t>
      </w:r>
    </w:p>
    <w:p w14:paraId="239BECB0" w14:textId="77777777" w:rsidR="00C6241B" w:rsidRPr="00311F8E" w:rsidRDefault="00C6241B" w:rsidP="00C6241B"/>
    <w:p w14:paraId="2EC1AA5B" w14:textId="78059878" w:rsidR="00AA0B86" w:rsidRDefault="00C6241B" w:rsidP="00C6241B">
      <w:pPr>
        <w:rPr>
          <w:u w:val="single"/>
        </w:rPr>
      </w:pPr>
      <w:r w:rsidRPr="00311F8E">
        <w:rPr>
          <w:b/>
          <w:u w:val="single"/>
        </w:rPr>
        <w:t>Week 12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Nov </w:t>
      </w:r>
      <w:r w:rsidR="00576DDD">
        <w:rPr>
          <w:u w:val="single"/>
        </w:rPr>
        <w:t>14 to 16</w:t>
      </w:r>
    </w:p>
    <w:p w14:paraId="533EFB74" w14:textId="77777777" w:rsidR="001B2727" w:rsidRPr="00311F8E" w:rsidRDefault="00576F1F" w:rsidP="00C6241B">
      <w:r w:rsidRPr="00311F8E">
        <w:rPr>
          <w:b/>
        </w:rPr>
        <w:t>Topic/Movie</w:t>
      </w:r>
      <w:r w:rsidR="001B2727" w:rsidRPr="00311F8E">
        <w:t>:</w:t>
      </w:r>
    </w:p>
    <w:p w14:paraId="71BB5FF8" w14:textId="77777777" w:rsidR="00576F1F" w:rsidRDefault="00A21B3C" w:rsidP="00A21B3C">
      <w:pPr>
        <w:ind w:firstLine="720"/>
      </w:pPr>
      <w:r w:rsidRPr="00311F8E">
        <w:t>Heroes Stories</w:t>
      </w:r>
      <w:r w:rsidR="001A0BB7">
        <w:t xml:space="preserve"> </w:t>
      </w:r>
      <w:r w:rsidRPr="00311F8E">
        <w:t xml:space="preserve">– </w:t>
      </w:r>
      <w:r w:rsidR="00FC0FC1">
        <w:t>Iliad/</w:t>
      </w:r>
      <w:r w:rsidRPr="00311F8E">
        <w:t>Odyssey</w:t>
      </w:r>
    </w:p>
    <w:p w14:paraId="3BF920FA" w14:textId="5770561A" w:rsidR="00571718" w:rsidRPr="00311F8E" w:rsidRDefault="00571718" w:rsidP="00571718">
      <w:pPr>
        <w:ind w:firstLine="720"/>
      </w:pPr>
      <w:r w:rsidRPr="00311F8E">
        <w:t>O Brother, Where Art Thou?</w:t>
      </w:r>
    </w:p>
    <w:p w14:paraId="3121F89A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</w:t>
      </w:r>
      <w:r w:rsidR="00C215E4">
        <w:t>TBA</w:t>
      </w:r>
    </w:p>
    <w:p w14:paraId="665BD2C7" w14:textId="77777777" w:rsidR="00C6241B" w:rsidRPr="00311F8E" w:rsidRDefault="00C6241B" w:rsidP="00C6241B"/>
    <w:p w14:paraId="67F71D8A" w14:textId="556A5DEC" w:rsidR="00502170" w:rsidRPr="00AB5C8D" w:rsidRDefault="00C6241B" w:rsidP="00502170">
      <w:pPr>
        <w:rPr>
          <w:b/>
          <w:u w:val="single"/>
        </w:rPr>
      </w:pPr>
      <w:r w:rsidRPr="00311F8E">
        <w:rPr>
          <w:b/>
          <w:u w:val="single"/>
        </w:rPr>
        <w:t>Week 13</w:t>
      </w:r>
      <w:r w:rsidR="00502170">
        <w:rPr>
          <w:b/>
          <w:u w:val="single"/>
        </w:rPr>
        <w:t xml:space="preserve">: </w:t>
      </w:r>
      <w:r w:rsidR="00610DF8" w:rsidRPr="00AB5C8D">
        <w:rPr>
          <w:u w:val="single"/>
        </w:rPr>
        <w:t xml:space="preserve">Nov </w:t>
      </w:r>
      <w:r w:rsidR="00AA0B86">
        <w:rPr>
          <w:u w:val="single"/>
        </w:rPr>
        <w:t>2</w:t>
      </w:r>
      <w:r w:rsidR="00576DDD">
        <w:rPr>
          <w:u w:val="single"/>
        </w:rPr>
        <w:t>1 to 23</w:t>
      </w:r>
    </w:p>
    <w:p w14:paraId="45D2E4EA" w14:textId="68B34D0F" w:rsidR="00AA0B86" w:rsidRDefault="00AA0B86" w:rsidP="00C6241B">
      <w:pPr>
        <w:rPr>
          <w:b/>
        </w:rPr>
      </w:pPr>
      <w:r w:rsidRPr="00AB5C8D">
        <w:rPr>
          <w:b/>
        </w:rPr>
        <w:t xml:space="preserve">Thanksgiving week. No class </w:t>
      </w:r>
      <w:proofErr w:type="spellStart"/>
      <w:r w:rsidRPr="00AB5C8D">
        <w:rPr>
          <w:b/>
        </w:rPr>
        <w:t>Thur</w:t>
      </w:r>
      <w:proofErr w:type="spellEnd"/>
      <w:r w:rsidRPr="00AB5C8D">
        <w:rPr>
          <w:b/>
        </w:rPr>
        <w:t>!</w:t>
      </w:r>
    </w:p>
    <w:p w14:paraId="4950F115" w14:textId="77777777" w:rsidR="001B2727" w:rsidRPr="00311F8E" w:rsidRDefault="001B2727" w:rsidP="00C6241B">
      <w:r w:rsidRPr="00311F8E">
        <w:rPr>
          <w:b/>
        </w:rPr>
        <w:t>Topic</w:t>
      </w:r>
      <w:r w:rsidR="00576F1F" w:rsidRPr="00311F8E">
        <w:rPr>
          <w:b/>
        </w:rPr>
        <w:t>/Movie</w:t>
      </w:r>
      <w:r w:rsidRPr="00311F8E">
        <w:t>:</w:t>
      </w:r>
    </w:p>
    <w:p w14:paraId="7121F53F" w14:textId="33C35C29" w:rsidR="00571718" w:rsidRPr="00311F8E" w:rsidRDefault="00FC0FC1" w:rsidP="00571718">
      <w:pPr>
        <w:ind w:firstLine="720"/>
      </w:pPr>
      <w:r w:rsidRPr="00311F8E">
        <w:t>O Brother, Where Art Thou?</w:t>
      </w:r>
    </w:p>
    <w:p w14:paraId="3829D5C1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</w:t>
      </w:r>
      <w:r w:rsidR="00C215E4">
        <w:t>TBA</w:t>
      </w:r>
    </w:p>
    <w:p w14:paraId="211A069E" w14:textId="77777777" w:rsidR="00C6241B" w:rsidRPr="00311F8E" w:rsidRDefault="00C6241B" w:rsidP="00C6241B"/>
    <w:p w14:paraId="168E12B1" w14:textId="20725CC1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14</w:t>
      </w:r>
      <w:r w:rsidR="00502170">
        <w:rPr>
          <w:b/>
          <w:u w:val="single"/>
        </w:rPr>
        <w:t xml:space="preserve">: </w:t>
      </w:r>
      <w:r w:rsidR="00571718">
        <w:rPr>
          <w:u w:val="single"/>
        </w:rPr>
        <w:t xml:space="preserve">Nov </w:t>
      </w:r>
      <w:r w:rsidR="00576DDD">
        <w:rPr>
          <w:u w:val="single"/>
        </w:rPr>
        <w:t>28 to 30</w:t>
      </w:r>
    </w:p>
    <w:p w14:paraId="38DC38DF" w14:textId="77777777" w:rsidR="001B2727" w:rsidRPr="00311F8E" w:rsidRDefault="00576F1F" w:rsidP="00C6241B">
      <w:r w:rsidRPr="00311F8E">
        <w:rPr>
          <w:b/>
        </w:rPr>
        <w:t>Topic/Movie</w:t>
      </w:r>
      <w:r w:rsidR="001B2727" w:rsidRPr="00311F8E">
        <w:t>:</w:t>
      </w:r>
    </w:p>
    <w:p w14:paraId="727BF7C9" w14:textId="77777777" w:rsidR="00FC0FC1" w:rsidRDefault="00FC0FC1" w:rsidP="00FC0FC1">
      <w:pPr>
        <w:ind w:firstLine="720"/>
      </w:pPr>
      <w:r w:rsidRPr="00311F8E">
        <w:rPr>
          <w:b/>
        </w:rPr>
        <w:t>Assignment</w:t>
      </w:r>
      <w:r w:rsidRPr="00311F8E">
        <w:t>: Odys</w:t>
      </w:r>
      <w:r w:rsidR="001A0BB7">
        <w:t xml:space="preserve">sey Movie </w:t>
      </w:r>
      <w:proofErr w:type="gramStart"/>
      <w:r w:rsidR="001A0BB7">
        <w:t>vis</w:t>
      </w:r>
      <w:proofErr w:type="gramEnd"/>
      <w:r w:rsidR="001A0BB7">
        <w:t xml:space="preserve"> Myth Assignment – in class assignment </w:t>
      </w:r>
    </w:p>
    <w:p w14:paraId="0B7C1583" w14:textId="0BFB0BA1" w:rsidR="00571718" w:rsidRPr="00311F8E" w:rsidRDefault="00571718" w:rsidP="00FC0FC1">
      <w:pPr>
        <w:ind w:firstLine="720"/>
      </w:pPr>
      <w:r>
        <w:t>Last Hero’s Movie – 12 steps of the Hero’s Journey assignment</w:t>
      </w:r>
    </w:p>
    <w:p w14:paraId="11AAEAF1" w14:textId="77777777" w:rsidR="00D729A6" w:rsidRPr="00311F8E" w:rsidRDefault="00D729A6" w:rsidP="00D729A6">
      <w:r w:rsidRPr="00311F8E">
        <w:rPr>
          <w:b/>
        </w:rPr>
        <w:t>Reading</w:t>
      </w:r>
      <w:r w:rsidRPr="00311F8E">
        <w:t>:</w:t>
      </w:r>
      <w:r>
        <w:t xml:space="preserve"> TBA</w:t>
      </w:r>
    </w:p>
    <w:p w14:paraId="5C69B1B4" w14:textId="77777777" w:rsidR="00C6241B" w:rsidRPr="00311F8E" w:rsidRDefault="00C6241B" w:rsidP="00C6241B"/>
    <w:p w14:paraId="129E9B9A" w14:textId="353E92C0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15</w:t>
      </w:r>
      <w:r w:rsidR="00502170">
        <w:rPr>
          <w:b/>
          <w:u w:val="single"/>
        </w:rPr>
        <w:t xml:space="preserve">: </w:t>
      </w:r>
      <w:r w:rsidR="001A0BB7">
        <w:rPr>
          <w:u w:val="single"/>
        </w:rPr>
        <w:t xml:space="preserve">Dec </w:t>
      </w:r>
      <w:r w:rsidR="00576DDD">
        <w:rPr>
          <w:u w:val="single"/>
        </w:rPr>
        <w:t>5 to 7</w:t>
      </w:r>
    </w:p>
    <w:p w14:paraId="1A6F2B57" w14:textId="77777777" w:rsidR="001B2727" w:rsidRPr="00311F8E" w:rsidRDefault="00576F1F" w:rsidP="00C6241B">
      <w:r w:rsidRPr="00311F8E">
        <w:rPr>
          <w:b/>
        </w:rPr>
        <w:t>Topic/Movie</w:t>
      </w:r>
      <w:r w:rsidR="001B2727" w:rsidRPr="00311F8E">
        <w:t>:</w:t>
      </w:r>
    </w:p>
    <w:p w14:paraId="02420767" w14:textId="77777777" w:rsidR="00576F1F" w:rsidRPr="00311F8E" w:rsidRDefault="00576F1F" w:rsidP="00C6241B">
      <w:r w:rsidRPr="00311F8E">
        <w:tab/>
      </w:r>
      <w:r w:rsidR="00E24485">
        <w:t xml:space="preserve">Last Hero’s Movie – 12 steps of the Hero’s Journey </w:t>
      </w:r>
      <w:r w:rsidR="00FC0FC1">
        <w:t xml:space="preserve">assignment </w:t>
      </w:r>
    </w:p>
    <w:p w14:paraId="304BF1DD" w14:textId="77777777" w:rsidR="001B2727" w:rsidRPr="00311F8E" w:rsidRDefault="00E24485" w:rsidP="00576F1F">
      <w:pPr>
        <w:ind w:firstLine="720"/>
      </w:pPr>
      <w:r>
        <w:t xml:space="preserve">Hero’s Journey </w:t>
      </w:r>
      <w:r w:rsidR="00576F1F" w:rsidRPr="00311F8E">
        <w:t>discussion</w:t>
      </w:r>
      <w:r w:rsidR="00311F8E" w:rsidRPr="00311F8E">
        <w:t xml:space="preserve"> </w:t>
      </w:r>
      <w:r w:rsidR="001A0BB7">
        <w:t>in-class.</w:t>
      </w:r>
    </w:p>
    <w:p w14:paraId="74F58FEB" w14:textId="77777777" w:rsidR="00C6241B" w:rsidRPr="00311F8E" w:rsidRDefault="001B2727" w:rsidP="00C6241B">
      <w:r w:rsidRPr="00311F8E">
        <w:rPr>
          <w:b/>
        </w:rPr>
        <w:t>Reading</w:t>
      </w:r>
      <w:r w:rsidRPr="00311F8E">
        <w:t>:</w:t>
      </w:r>
      <w:r w:rsidR="00ED4E3E">
        <w:t xml:space="preserve"> </w:t>
      </w:r>
      <w:r w:rsidR="00C215E4">
        <w:t>TBA</w:t>
      </w:r>
    </w:p>
    <w:p w14:paraId="25CAA688" w14:textId="77777777" w:rsidR="00C6241B" w:rsidRPr="00311F8E" w:rsidRDefault="00C6241B" w:rsidP="00C6241B"/>
    <w:p w14:paraId="0833153C" w14:textId="64B5F779" w:rsidR="00C6241B" w:rsidRPr="00311F8E" w:rsidRDefault="00C6241B" w:rsidP="00C6241B">
      <w:pPr>
        <w:rPr>
          <w:b/>
          <w:u w:val="single"/>
        </w:rPr>
      </w:pPr>
      <w:r w:rsidRPr="00311F8E">
        <w:rPr>
          <w:b/>
          <w:u w:val="single"/>
        </w:rPr>
        <w:t>Week 16</w:t>
      </w:r>
      <w:r w:rsidR="00502170">
        <w:rPr>
          <w:b/>
          <w:u w:val="single"/>
        </w:rPr>
        <w:t xml:space="preserve">: </w:t>
      </w:r>
    </w:p>
    <w:p w14:paraId="6FE3C2B1" w14:textId="77777777" w:rsidR="00C6241B" w:rsidRDefault="00260652" w:rsidP="00C6241B">
      <w:pPr>
        <w:rPr>
          <w:b/>
        </w:rPr>
      </w:pPr>
      <w:r w:rsidRPr="00311F8E">
        <w:rPr>
          <w:b/>
        </w:rPr>
        <w:t xml:space="preserve">Final Exam </w:t>
      </w:r>
      <w:r w:rsidR="00576F1F" w:rsidRPr="00311F8E">
        <w:rPr>
          <w:b/>
        </w:rPr>
        <w:t xml:space="preserve">– Not cumulative </w:t>
      </w:r>
      <w:r w:rsidR="001A0BB7">
        <w:rPr>
          <w:b/>
        </w:rPr>
        <w:t xml:space="preserve">(Only on Heroes) </w:t>
      </w:r>
    </w:p>
    <w:p w14:paraId="3B765196" w14:textId="33E3C03D" w:rsidR="00AA0B86" w:rsidRDefault="00EE71F1" w:rsidP="00610DF8">
      <w:pPr>
        <w:pStyle w:val="Default"/>
      </w:pPr>
      <w:r w:rsidRPr="00571718">
        <w:rPr>
          <w:color w:val="auto"/>
          <w:highlight w:val="cyan"/>
        </w:rPr>
        <w:t>Final is Thurs Dec</w:t>
      </w:r>
      <w:r w:rsidRPr="00571718">
        <w:rPr>
          <w:highlight w:val="cyan"/>
        </w:rPr>
        <w:t xml:space="preserve"> </w:t>
      </w:r>
      <w:r w:rsidR="00571718" w:rsidRPr="00571718">
        <w:rPr>
          <w:highlight w:val="cyan"/>
        </w:rPr>
        <w:t>at 10:00</w:t>
      </w:r>
    </w:p>
    <w:p w14:paraId="4471CBDB" w14:textId="77777777" w:rsidR="00610DF8" w:rsidRDefault="00610DF8" w:rsidP="00610DF8">
      <w:pPr>
        <w:pStyle w:val="Default"/>
      </w:pPr>
      <w:r>
        <w:t>*Grades are due by Monday</w:t>
      </w:r>
    </w:p>
    <w:p w14:paraId="39ADCDCE" w14:textId="77777777" w:rsidR="00610DF8" w:rsidRPr="00AB5C8D" w:rsidRDefault="00610DF8" w:rsidP="00610DF8">
      <w:r>
        <w:t>*make sure you make you do not miss the final!</w:t>
      </w:r>
    </w:p>
    <w:p w14:paraId="7D35869E" w14:textId="77777777" w:rsidR="00C6241B" w:rsidRPr="00311F8E" w:rsidRDefault="00C6241B" w:rsidP="00C6241B"/>
    <w:p w14:paraId="51AD219B" w14:textId="77777777" w:rsidR="00C6241B" w:rsidRPr="00311F8E" w:rsidRDefault="00C6241B" w:rsidP="00C6241B"/>
    <w:p w14:paraId="334B9BC0" w14:textId="77777777" w:rsidR="0070364C" w:rsidRPr="00C6241B" w:rsidRDefault="0070364C" w:rsidP="00C6241B">
      <w:pPr>
        <w:rPr>
          <w:sz w:val="28"/>
        </w:rPr>
      </w:pPr>
    </w:p>
    <w:sectPr w:rsidR="0070364C" w:rsidRPr="00C6241B" w:rsidSect="007036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241B"/>
    <w:rsid w:val="00003F7B"/>
    <w:rsid w:val="000F2796"/>
    <w:rsid w:val="001061E6"/>
    <w:rsid w:val="00150256"/>
    <w:rsid w:val="00174D30"/>
    <w:rsid w:val="00197CC6"/>
    <w:rsid w:val="001A0BB7"/>
    <w:rsid w:val="001A23A8"/>
    <w:rsid w:val="001B2727"/>
    <w:rsid w:val="001E1D7E"/>
    <w:rsid w:val="002011B0"/>
    <w:rsid w:val="0020519E"/>
    <w:rsid w:val="00231592"/>
    <w:rsid w:val="00260652"/>
    <w:rsid w:val="00273A0F"/>
    <w:rsid w:val="002D6186"/>
    <w:rsid w:val="00311F8E"/>
    <w:rsid w:val="00330B55"/>
    <w:rsid w:val="00420A5C"/>
    <w:rsid w:val="00455D9E"/>
    <w:rsid w:val="00476A9C"/>
    <w:rsid w:val="00502170"/>
    <w:rsid w:val="005571C7"/>
    <w:rsid w:val="00571718"/>
    <w:rsid w:val="00576DDD"/>
    <w:rsid w:val="00576F1F"/>
    <w:rsid w:val="005C7ED5"/>
    <w:rsid w:val="00610DF8"/>
    <w:rsid w:val="00612F1D"/>
    <w:rsid w:val="006226F9"/>
    <w:rsid w:val="006C4872"/>
    <w:rsid w:val="0070364C"/>
    <w:rsid w:val="0070376C"/>
    <w:rsid w:val="007D72DA"/>
    <w:rsid w:val="007E7A41"/>
    <w:rsid w:val="007F615D"/>
    <w:rsid w:val="0080446E"/>
    <w:rsid w:val="0084334B"/>
    <w:rsid w:val="00884514"/>
    <w:rsid w:val="008C2BDB"/>
    <w:rsid w:val="009F0B45"/>
    <w:rsid w:val="00A21B3C"/>
    <w:rsid w:val="00A90DA8"/>
    <w:rsid w:val="00AA0B86"/>
    <w:rsid w:val="00AD3332"/>
    <w:rsid w:val="00BB0E8F"/>
    <w:rsid w:val="00BE4CDA"/>
    <w:rsid w:val="00C215E4"/>
    <w:rsid w:val="00C50125"/>
    <w:rsid w:val="00C504D6"/>
    <w:rsid w:val="00C6241B"/>
    <w:rsid w:val="00CE5DEC"/>
    <w:rsid w:val="00CE7FF8"/>
    <w:rsid w:val="00D40BE5"/>
    <w:rsid w:val="00D729A6"/>
    <w:rsid w:val="00E17F1E"/>
    <w:rsid w:val="00E24485"/>
    <w:rsid w:val="00E42333"/>
    <w:rsid w:val="00ED4E3E"/>
    <w:rsid w:val="00EE71F1"/>
    <w:rsid w:val="00F34972"/>
    <w:rsid w:val="00F81F8F"/>
    <w:rsid w:val="00FC0FC1"/>
    <w:rsid w:val="412E5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7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D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FC0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534</Words>
  <Characters>2772</Characters>
  <Application>Microsoft Macintosh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21</cp:revision>
  <dcterms:created xsi:type="dcterms:W3CDTF">2013-08-28T02:18:00Z</dcterms:created>
  <dcterms:modified xsi:type="dcterms:W3CDTF">2017-08-29T02:39:00Z</dcterms:modified>
</cp:coreProperties>
</file>